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2DD4" w14:textId="7DFBE1E2" w:rsidR="00AC35B8" w:rsidRDefault="00000000" w:rsidP="003C03CF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A453C40" wp14:editId="0D254449">
            <wp:extent cx="5753101" cy="74295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E1FA" w14:textId="77777777" w:rsidR="00AC35B8" w:rsidRDefault="00000000">
      <w:pPr>
        <w:spacing w:after="0" w:line="259" w:lineRule="auto"/>
        <w:ind w:left="7" w:firstLine="0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C2603FE" w14:textId="77777777" w:rsidR="00AC35B8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Orde van dienst voor zondag 14 januari 2024 </w:t>
      </w:r>
    </w:p>
    <w:p w14:paraId="39740EC0" w14:textId="77777777" w:rsidR="00AC35B8" w:rsidRDefault="00000000">
      <w:pPr>
        <w:ind w:left="-5"/>
      </w:pPr>
      <w:r>
        <w:t xml:space="preserve">Kerkdienst om 10.00 uur in de protestantse Dorpskerk te Oostkapelle. </w:t>
      </w:r>
    </w:p>
    <w:p w14:paraId="3466AFAC" w14:textId="77777777" w:rsidR="00AC35B8" w:rsidRDefault="00000000">
      <w:pPr>
        <w:ind w:left="-5"/>
      </w:pPr>
      <w:r>
        <w:t xml:space="preserve">Predikant: Ds. Martine Bakema.  Ouderling: Jacques Barentse.  Organist: Rinus Jobse.   </w:t>
      </w:r>
    </w:p>
    <w:p w14:paraId="626E1DBE" w14:textId="77777777" w:rsidR="00AC35B8" w:rsidRDefault="00000000">
      <w:pPr>
        <w:ind w:left="-5"/>
      </w:pPr>
      <w:r>
        <w:t xml:space="preserve">Lector: Dirk van Maldegem. De collecten zijn voor: 1. PGO en 2. KIA Binnenlands Diaconaat. </w:t>
      </w:r>
    </w:p>
    <w:p w14:paraId="3577EE12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54F4FF88" w14:textId="77777777" w:rsidR="00AC35B8" w:rsidRDefault="00000000">
      <w:pPr>
        <w:ind w:left="-5"/>
      </w:pPr>
      <w:r>
        <w:rPr>
          <w:b/>
        </w:rPr>
        <w:t>Welkom</w:t>
      </w:r>
      <w:r>
        <w:t xml:space="preserve">  </w:t>
      </w:r>
    </w:p>
    <w:p w14:paraId="55FBD9D3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39E05031" w14:textId="77777777" w:rsidR="00AC35B8" w:rsidRDefault="00000000">
      <w:pPr>
        <w:spacing w:after="0" w:line="259" w:lineRule="auto"/>
        <w:ind w:left="-5"/>
      </w:pPr>
      <w:r>
        <w:rPr>
          <w:i/>
        </w:rPr>
        <w:t xml:space="preserve">De gemeente gaat staan </w:t>
      </w:r>
    </w:p>
    <w:p w14:paraId="6D7127C9" w14:textId="77777777" w:rsidR="00AC35B8" w:rsidRDefault="00000000">
      <w:pPr>
        <w:ind w:left="-5"/>
      </w:pPr>
      <w:r>
        <w:rPr>
          <w:b/>
        </w:rPr>
        <w:t xml:space="preserve">Openingslied: 275 </w:t>
      </w:r>
      <w:r>
        <w:t xml:space="preserve">Heer onze Heer, hoe zijt Gij aanwezig </w:t>
      </w:r>
    </w:p>
    <w:p w14:paraId="29104EDE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71AE766F" w14:textId="77777777" w:rsidR="00AC35B8" w:rsidRDefault="00000000">
      <w:pPr>
        <w:ind w:left="-5"/>
      </w:pPr>
      <w:r>
        <w:rPr>
          <w:b/>
        </w:rPr>
        <w:t xml:space="preserve">Stil gebed </w:t>
      </w:r>
    </w:p>
    <w:p w14:paraId="4D026DB8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380D2C" w14:textId="77777777" w:rsidR="00AC35B8" w:rsidRDefault="00000000">
      <w:pPr>
        <w:ind w:left="-5"/>
      </w:pPr>
      <w:r>
        <w:rPr>
          <w:b/>
        </w:rPr>
        <w:t xml:space="preserve">Groet en bemoediging: </w:t>
      </w:r>
    </w:p>
    <w:p w14:paraId="0E5E4F51" w14:textId="77777777" w:rsidR="00AC35B8" w:rsidRDefault="00000000">
      <w:pPr>
        <w:ind w:left="-5"/>
      </w:pPr>
      <w:r>
        <w:t xml:space="preserve">V. De Ene zij met u </w:t>
      </w:r>
    </w:p>
    <w:p w14:paraId="5315937E" w14:textId="77777777" w:rsidR="00AC35B8" w:rsidRDefault="00000000">
      <w:pPr>
        <w:ind w:left="-5"/>
      </w:pPr>
      <w:r>
        <w:rPr>
          <w:b/>
        </w:rPr>
        <w:t xml:space="preserve">A. ook met u zij de Ene. </w:t>
      </w:r>
    </w:p>
    <w:p w14:paraId="7DC82408" w14:textId="77777777" w:rsidR="00AC35B8" w:rsidRDefault="00000000">
      <w:pPr>
        <w:ind w:left="-5"/>
      </w:pPr>
      <w:r>
        <w:t xml:space="preserve">V. Onze hulp is in de Naam van de Eeuwige </w:t>
      </w:r>
    </w:p>
    <w:p w14:paraId="021B5041" w14:textId="77777777" w:rsidR="00AC35B8" w:rsidRDefault="00000000">
      <w:pPr>
        <w:ind w:left="-5"/>
      </w:pPr>
      <w:r>
        <w:rPr>
          <w:b/>
        </w:rPr>
        <w:t xml:space="preserve">A. die hemel en aarde gemaakt heeft </w:t>
      </w:r>
    </w:p>
    <w:p w14:paraId="6CE27F23" w14:textId="77777777" w:rsidR="00AC35B8" w:rsidRDefault="00000000">
      <w:pPr>
        <w:ind w:left="-5"/>
      </w:pPr>
      <w:r>
        <w:t xml:space="preserve">V. die eeuwig trouw is </w:t>
      </w:r>
    </w:p>
    <w:p w14:paraId="48346464" w14:textId="77777777" w:rsidR="00AC35B8" w:rsidRDefault="00000000">
      <w:pPr>
        <w:ind w:left="-5"/>
      </w:pPr>
      <w:r>
        <w:rPr>
          <w:b/>
        </w:rPr>
        <w:t xml:space="preserve">A. en nooit loslaat wat zijn hand begon. </w:t>
      </w:r>
    </w:p>
    <w:p w14:paraId="1CFC38DB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1DEBF3" w14:textId="77777777" w:rsidR="00AC35B8" w:rsidRDefault="00000000">
      <w:pPr>
        <w:spacing w:after="0" w:line="259" w:lineRule="auto"/>
        <w:ind w:left="-5"/>
      </w:pPr>
      <w:r>
        <w:rPr>
          <w:i/>
        </w:rPr>
        <w:t xml:space="preserve">De gemeente gaat zitten </w:t>
      </w:r>
    </w:p>
    <w:p w14:paraId="7DF17A34" w14:textId="77777777" w:rsidR="00AC35B8" w:rsidRDefault="00000000">
      <w:pPr>
        <w:ind w:left="-5"/>
      </w:pPr>
      <w:r>
        <w:rPr>
          <w:b/>
        </w:rPr>
        <w:t xml:space="preserve">Inleiding </w:t>
      </w:r>
    </w:p>
    <w:p w14:paraId="33EA0E2F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352EED21" w14:textId="77777777" w:rsidR="00AC35B8" w:rsidRDefault="00000000">
      <w:pPr>
        <w:ind w:left="-5"/>
      </w:pPr>
      <w:r>
        <w:rPr>
          <w:b/>
        </w:rPr>
        <w:t>Kyriegebed</w:t>
      </w:r>
      <w:r>
        <w:t xml:space="preserve"> </w:t>
      </w:r>
    </w:p>
    <w:p w14:paraId="644BCC79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F034B8" w14:textId="77777777" w:rsidR="00AC35B8" w:rsidRDefault="00000000">
      <w:pPr>
        <w:ind w:left="-5"/>
      </w:pPr>
      <w:r>
        <w:rPr>
          <w:b/>
        </w:rPr>
        <w:t xml:space="preserve">Glorialied: 304 </w:t>
      </w:r>
      <w:r>
        <w:t xml:space="preserve">Zing van de Vader </w:t>
      </w:r>
    </w:p>
    <w:p w14:paraId="7C234CDC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714881D7" w14:textId="77777777" w:rsidR="00AC35B8" w:rsidRDefault="00000000">
      <w:pPr>
        <w:ind w:left="-5"/>
      </w:pPr>
      <w:r>
        <w:rPr>
          <w:b/>
        </w:rPr>
        <w:t>Gebed bij de opening van het Woord</w:t>
      </w:r>
      <w:r>
        <w:t xml:space="preserve"> </w:t>
      </w:r>
    </w:p>
    <w:p w14:paraId="05AA00EE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65F26C9F" w14:textId="77777777" w:rsidR="00AC35B8" w:rsidRDefault="00000000">
      <w:pPr>
        <w:ind w:left="-5"/>
      </w:pPr>
      <w:r>
        <w:rPr>
          <w:b/>
        </w:rPr>
        <w:t>1</w:t>
      </w:r>
      <w:r>
        <w:rPr>
          <w:b/>
          <w:vertAlign w:val="superscript"/>
        </w:rPr>
        <w:t>e</w:t>
      </w:r>
      <w:r>
        <w:rPr>
          <w:b/>
        </w:rPr>
        <w:t xml:space="preserve"> lezing: Jesaja 62, 1-5</w:t>
      </w:r>
      <w:r>
        <w:t xml:space="preserve">  </w:t>
      </w:r>
    </w:p>
    <w:p w14:paraId="203DF884" w14:textId="77777777" w:rsidR="00AC35B8" w:rsidRDefault="00000000">
      <w:pPr>
        <w:ind w:left="-5"/>
      </w:pPr>
      <w:r>
        <w:rPr>
          <w:b/>
        </w:rPr>
        <w:t xml:space="preserve">Lied: 324 </w:t>
      </w:r>
      <w:r>
        <w:t xml:space="preserve">Wat vrolijk over U geschreven staat </w:t>
      </w:r>
    </w:p>
    <w:p w14:paraId="047390E3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6089F907" w14:textId="77777777" w:rsidR="00AC35B8" w:rsidRDefault="00000000">
      <w:pPr>
        <w:ind w:left="-5"/>
      </w:pPr>
      <w:r>
        <w:rPr>
          <w:b/>
        </w:rPr>
        <w:t>2</w:t>
      </w:r>
      <w:r>
        <w:rPr>
          <w:b/>
          <w:vertAlign w:val="superscript"/>
        </w:rPr>
        <w:t>e</w:t>
      </w:r>
      <w:r>
        <w:rPr>
          <w:b/>
        </w:rPr>
        <w:t xml:space="preserve"> lezing: Johannes 2, 1-11  </w:t>
      </w:r>
    </w:p>
    <w:p w14:paraId="282373F6" w14:textId="77777777" w:rsidR="00AC35B8" w:rsidRDefault="00000000">
      <w:pPr>
        <w:ind w:left="-5"/>
      </w:pPr>
      <w:r>
        <w:rPr>
          <w:b/>
        </w:rPr>
        <w:t xml:space="preserve">Lied: 791: 1,3,5,6 </w:t>
      </w:r>
      <w:r>
        <w:t xml:space="preserve">Liefde, eenmaal uitgesproken </w:t>
      </w:r>
    </w:p>
    <w:p w14:paraId="732465DA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6452F5" w14:textId="77777777" w:rsidR="00AC35B8" w:rsidRDefault="00000000">
      <w:pPr>
        <w:ind w:left="-5"/>
      </w:pPr>
      <w:r>
        <w:rPr>
          <w:b/>
        </w:rPr>
        <w:t xml:space="preserve">Overweging </w:t>
      </w:r>
    </w:p>
    <w:p w14:paraId="61CF5718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4D289B" w14:textId="77777777" w:rsidR="00AC35B8" w:rsidRDefault="00000000">
      <w:pPr>
        <w:ind w:left="-5"/>
      </w:pPr>
      <w:r>
        <w:rPr>
          <w:b/>
        </w:rPr>
        <w:t>Meditatief orgelspel</w:t>
      </w:r>
      <w:r>
        <w:t xml:space="preserve"> </w:t>
      </w:r>
    </w:p>
    <w:p w14:paraId="2D1BA9F0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195317AF" w14:textId="77777777" w:rsidR="00AC35B8" w:rsidRDefault="00000000">
      <w:pPr>
        <w:ind w:left="-5"/>
      </w:pPr>
      <w:r>
        <w:rPr>
          <w:b/>
        </w:rPr>
        <w:t xml:space="preserve">Lied: 793 </w:t>
      </w:r>
      <w:r>
        <w:t xml:space="preserve">Bron van liefde, licht en leven </w:t>
      </w:r>
    </w:p>
    <w:p w14:paraId="23C05098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23E09DA7" w14:textId="77777777" w:rsidR="00AC35B8" w:rsidRDefault="00000000">
      <w:pPr>
        <w:ind w:left="-5"/>
      </w:pPr>
      <w:r>
        <w:rPr>
          <w:b/>
        </w:rPr>
        <w:t xml:space="preserve">Dank- en voorbeden, stil gebed en Onze Vader </w:t>
      </w:r>
    </w:p>
    <w:p w14:paraId="7B0CDF9D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37EB82F8" w14:textId="77777777" w:rsidR="00AC35B8" w:rsidRDefault="00000000">
      <w:pPr>
        <w:ind w:left="-5"/>
      </w:pPr>
      <w:r>
        <w:rPr>
          <w:b/>
        </w:rPr>
        <w:t xml:space="preserve">Toelichting op de collecte </w:t>
      </w:r>
    </w:p>
    <w:p w14:paraId="610C4486" w14:textId="77777777" w:rsidR="00AC35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ADC01E" w14:textId="77777777" w:rsidR="00AC35B8" w:rsidRDefault="00000000">
      <w:pPr>
        <w:spacing w:after="0" w:line="259" w:lineRule="auto"/>
        <w:ind w:left="-5"/>
      </w:pPr>
      <w:r>
        <w:rPr>
          <w:i/>
        </w:rPr>
        <w:t xml:space="preserve">De gemeente gaat staan </w:t>
      </w:r>
    </w:p>
    <w:p w14:paraId="5AB006E7" w14:textId="77777777" w:rsidR="00AC35B8" w:rsidRDefault="00000000">
      <w:pPr>
        <w:ind w:left="-5"/>
      </w:pPr>
      <w:r>
        <w:rPr>
          <w:b/>
        </w:rPr>
        <w:t xml:space="preserve">Slotlied: 792 </w:t>
      </w:r>
      <w:r>
        <w:t xml:space="preserve">Kom God en schrijf uw eigen naam </w:t>
      </w:r>
    </w:p>
    <w:p w14:paraId="2E05BB1D" w14:textId="77777777" w:rsidR="00AC35B8" w:rsidRDefault="00000000">
      <w:pPr>
        <w:spacing w:after="0" w:line="259" w:lineRule="auto"/>
        <w:ind w:left="0" w:firstLine="0"/>
      </w:pPr>
      <w:r>
        <w:t xml:space="preserve"> </w:t>
      </w:r>
    </w:p>
    <w:p w14:paraId="2CE8104B" w14:textId="77777777" w:rsidR="00AC35B8" w:rsidRDefault="00000000">
      <w:pPr>
        <w:ind w:left="-5"/>
      </w:pPr>
      <w:r>
        <w:rPr>
          <w:b/>
        </w:rPr>
        <w:t xml:space="preserve">Heenzending en zegen, met gezongen Amen       </w:t>
      </w:r>
    </w:p>
    <w:sectPr w:rsidR="00AC35B8" w:rsidSect="009774B2">
      <w:pgSz w:w="11906" w:h="16838"/>
      <w:pgMar w:top="720" w:right="851" w:bottom="720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B8"/>
    <w:rsid w:val="003C03CF"/>
    <w:rsid w:val="009774B2"/>
    <w:rsid w:val="00AC35B8"/>
    <w:rsid w:val="00F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7E50"/>
  <w15:docId w15:val="{7EFA2135-CBE6-4CD7-ABA9-27776056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cp:lastModifiedBy>Bram Francke</cp:lastModifiedBy>
  <cp:revision>2</cp:revision>
  <dcterms:created xsi:type="dcterms:W3CDTF">2024-01-13T12:24:00Z</dcterms:created>
  <dcterms:modified xsi:type="dcterms:W3CDTF">2024-01-13T12:24:00Z</dcterms:modified>
</cp:coreProperties>
</file>